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  <w:t>新晃侗族自治县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</w:pPr>
      <w:r>
        <w:rPr>
          <w:rFonts w:hint="default" w:ascii="Helvetica" w:hAnsi="Helvetica" w:cs="Helvetica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  <w:t>202</w:t>
      </w:r>
      <w:r>
        <w:rPr>
          <w:rFonts w:hint="eastAsia" w:ascii="Helvetica" w:hAnsi="Helvetica" w:cs="Helvetica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5</w:t>
      </w:r>
      <w:r>
        <w:rPr>
          <w:rFonts w:hint="default" w:ascii="Helvetica" w:hAnsi="Helvetica" w:cs="Helvetica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  <w:t>年度事业单位法人年度报告公示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5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D3D3D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50" w:lineRule="atLeast"/>
        <w:ind w:left="0" w:right="0"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根据国务院《事业单位登记管理暂行条例》（国务院令411号）和中央编办《事业单位法人年度报告公示办法(试行)》(中央编办发〔2014〕4号)的相关规定，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现将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2025年度事业单位法人年度报告进行公示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50" w:lineRule="atLeast"/>
        <w:ind w:left="0" w:right="0"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 xml:space="preserve">: 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新晃侗族自治县事业单位登记管理局年度报告公示（202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50" w:lineRule="atLeast"/>
        <w:ind w:left="0" w:right="0" w:firstLine="1920" w:firstLineChars="600"/>
        <w:jc w:val="both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50" w:lineRule="atLeast"/>
        <w:ind w:left="0" w:right="0" w:firstLine="2560" w:firstLineChars="800"/>
        <w:jc w:val="both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新晃侗族自治县事业单位登记管理局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50" w:lineRule="atLeast"/>
        <w:ind w:left="0" w:right="0" w:firstLine="3840" w:firstLineChars="1200"/>
        <w:jc w:val="both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2026年3月31日</w:t>
      </w:r>
    </w:p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375"/>
        <w:gridCol w:w="945"/>
        <w:gridCol w:w="3180"/>
        <w:gridCol w:w="1560"/>
        <w:gridCol w:w="1080"/>
        <w:gridCol w:w="229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59" w:type="dxa"/>
            <w:gridSpan w:val="8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新晃侗族自治县事业单位登记管理局年度报告公示（2025年度）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开办资金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单位统一社会信用代码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年度报告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新晃侗族自治县公路建设养护中心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新晃侗族自治县晃山路70号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603147.3万元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124312274484280055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新晃侗族自治县晃州镇第一完全小学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湖南省怀化市新晃侗族自治县新晃镇人民路140号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12431227448426886F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新晃侗族自治县晃州镇第二完全小学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湖南省怀化市新晃侗族自治县晃州镇长滩路204号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12431227448426894A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新晃侗族自治县晃州镇第三完全小学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吴继庭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124312274484269070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新晃侗族自治县波洲镇中心小学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湖南省新晃侗族自治县波洲镇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12431227448426931G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新晃侗族自治县鱼市镇中心小学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舒友平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湖南省新晃侗族自治县鱼市镇鱼市村下街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12431227448426974X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新晃侗族自治县中寨镇中心小学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姚铁波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湖南省怀化市新晃侗族自治县中寨镇中寨村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124312274484271090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湖南省怀化市新晃侗族自治县步头降乡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124312274484267201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新晃侗族自治县波洲镇洞坪学校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湖南省怀化市新晃侗族自治县波洲镇洞坪村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12431227448426923M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新晃侗族自治县晃州镇兴隆完全小学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湖南省新晃侗族自治县晃州镇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1243122744842694X8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新晃侗族自治县晃州镇方家屯完全小学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湖南省新晃侗族自治县晃州镇大洞坪村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124312274484269663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新晃侗族自治县鱼市镇晏家完全小学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申惠文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湖南省新晃侗族自治县鱼市镇晏家村街上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686.9万元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12431227448426982Q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新晃侗族自治县林冲镇天堂学校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刘壮志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新晃侗族自治县林冲镇天堂村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12431227448427002L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新晃侗族自治县凉伞镇凳寨完全小学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向胡标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湖南省怀化市新晃侗族自治县凉伞镇凳寨村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124312274484270377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新晃侗族自治县凉伞镇中心小学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湖南省新晃侗族自治县凉伞镇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124312274484270452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新晃侗族自治县扶罗镇新寨完全小学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姚贤锋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湖南省新晃侗族自治县扶罗镇新寨村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12431227448427053W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新晃侗族自治县贡溪镇中心小学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姚祖锋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湖南省怀化市新晃侗族自治县贡溪乡贡溪村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12431227448427061P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新晃侗族自治县扶罗镇中心小学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1243122744842707XF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新晃侗族自治县扶罗镇李树完全小学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湖南省怀化市新晃侗族自治县扶罗镇红星村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12431227448427088F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新晃侗族自治县禾滩镇中心小学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湖南省怀化市新晃侗族自治县禾滩镇禾滩村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812.63万元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12431227448427096A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新晃侗族自治县米贝苗族乡碧朗完全小学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湖南省怀化市新晃侗族自治县米贝苗族乡碧朗村街上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12431227448427117T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新晃侗族自治县职业中等专业学校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彭彩稳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湖南省怀化市新晃侗族自治县高铁新村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12431227448426691M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新晃侗族自治县第一中学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湖南省怀化市新晃侗族自治县晃州镇太阳坪路27号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12431227448426704B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湖南省怀化市新晃侗族自治县波洲镇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12431227448426747Q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湖南省怀化市新晃侗族自治县鱼市镇鱼市村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124312274484267719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熊继林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湖南省怀化市新晃侗族自治县中寨镇中寨村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1243122744842686XL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新晃侗族自治县晃州镇兴隆中学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湖南省怀化市新晃侗族自治县晃州镇中山路89号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12431227448426755K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湖南省怀化市新晃侗族自治县凉伞镇凉伞村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12431227448426819H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新晃侗族自治县扶罗镇新寨中学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湖南省怀化市新晃侗族自治县扶罗镇新寨村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12431227448426827C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新晃侗族自治县贡溪镇中学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湖南省怀化市新晃侗族自治县贡溪镇贡溪村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124312274484268357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姚敦豪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湖南省怀化市新晃侗族自治县扶罗镇扶罗村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124312274484268432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姚敦赞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湖南省怀化市新晃侗族自治县禾滩镇禾滩村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12431227448426851W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湖南省怀化市新晃侗族自治县新晃镇解放路32号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124312274484266750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新晃侗族自治县教育研究室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龙殿权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湖南省怀化市新晃县新晃镇中山路5号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12431227G026209201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新晃侗族自治县畜牧水产事务中心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新晃侗族自治县晃州镇山羊坪路82号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124312270066667519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新晃侗族自治县人民医院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湖南省怀化市新晃侗族自治县晃州镇解放路21号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124312274484272059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湖南省怀化市新晃侗族自治县鱼市镇居委会19号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12431227448427328A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新晃侗族自治县光荣院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湖南省怀化市新晃侗族自治县红光村二组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12431227G02622109U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新晃侗族自治县城市生活无着的流浪乞讨人员救助管理站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蒲祖锡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新晃侗族自治县晃州镇胜利村禾厂寨组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12431227G026220966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新晃侗族自治县城镇动物检疫站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新晃侗族自治县畜牧水产事务中心院内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12431227776755646K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张儒银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湖南省怀化市新晃侗族自治县米贝街上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124312274484274409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龙运增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湖南省怀化市新晃侗族自治县禾滩乡街上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12431227448427424K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新晃侗族自治县扶罗镇新寨卫生院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湖南省怀化市新晃侗族自治县扶罗镇新寨村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124312274484273958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新晃侗族自治县凉伞镇凳寨卫生院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湖南省怀化市新晃侗族自治县凳寨街上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12431227448427387D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新晃侗族自治县凉伞镇茶坪卫生院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姚茂芬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湖南省怀化市新晃侗族自治县凉伞镇美岩村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12431227448427379J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新晃侗族自治县凉伞镇黄雷卫生院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蒲俊鹏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湖南省怀化市新晃侗族自治县凉伞镇黄雷街上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12431227448427360M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新晃侗族自治县林冲镇天堂卫生院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湖南省怀化市新晃侗族自治县林冲镇天堂村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12431227448427352T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新晃侗族自治县鱼市镇晏家卫生院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湖南省怀化市新晃侗族自治县晏家乡晏家村中街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124312274484273365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新晃侗族自治县晃州镇方家屯卫生院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湖南省怀化市新晃侗族自治县新晃镇云盘路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1243122744842731XA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湖南省怀化市新晃侗族自治县波洲街上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12431227448427299Y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新晃侗族自治县波洲镇洞坪卫生院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吴芬云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湖南省怀化市新晃侗族自治县洞坪街上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124312274484272802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张段勇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湖南省怀化市新晃侗族自治县步头降街上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124312274484272727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新晃侗族自治县晃州镇兴隆卫生院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杨良文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湖南省怀化市新晃侗族自治县晃州镇兴隆路11号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12431227448427256H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新晃侗族自治县中寨镇中心卫生院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杨代勇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湖南省怀化市新晃侗族自治县中寨镇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12431227448427248N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新晃侗族自治县凉伞镇中心卫生院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姚立波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湖南省怀化市新晃侗族自治县凉伞街上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1243122744842723XN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新晃侗族自治县扶罗镇中心卫生院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蒲伟坪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12431227448427221Y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新晃侗族自治县中医医院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黄冬丽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湖南省新晃侗族自治县晃山西路（黄鳝垅片区）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124312274484272134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新晃侗族自治县史志研究室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新晃侗族自治县行政中心二号楼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12431227448816358Q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新晃侗族自治县政务服务中心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吴朝礼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新晃侗族自治县行政中心四号楼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12431227696220596K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新晃侗族自治县建设工程质量安全监督站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新晃侗族自治县住房和城乡建设局院内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12431227448426640D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新晃侗族自治县道路运输服务中心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吴吉先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湖南省怀化市新晃侗族自治县新晃镇晃山路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104.52万元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12431227448426616W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新晃侗族自治县总工会工人俱乐部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湖南省怀化市新晃侗族自治县晃州镇砂洲路23号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12431227G0262004XR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新晃侗族自治县民族歌舞剧团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湖南省怀化市新晃侗族自治县晃州镇人民路107号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1243122744842715X3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新晃侗族自治县图书馆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姚晓丽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新晃侗族自治县行政中心4号楼A区6层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12431227448427141B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新晃侗族自治县文化馆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新晃侗族自治县行政中心四号楼B区6楼、7楼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12431227448427133G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新晃侗族自治县农机事务中心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蒲德剑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湖南省怀化市新晃侗族自治县兴隆路208号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12431227448428208R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新晃侗族自治县住房保障服务中心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新晃侗族自治县晃州镇砂洲路27号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12431227006666743E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新晃侗族自治县建设工程招标投标办公室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新晃侗族自治县住房和城乡建设局院内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124312277947420482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中共新晃侗族自治县委党校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湖南省怀化市新晃侗族自治县晃州镇沙湾村沙湾滨水新区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194.4327万元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124312274484264213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湖南省新晃侗族自治县天雷山国有林场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吴仁海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湖南省怀化市新晃侗族自治县步头降乡天雷山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124312274484265369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新晃侗族自治县供销合作联合社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新晃侗族自治县晃州镇行政中心二号楼D座五楼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1243122700666676X1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新晃侗族自治县农村经营服务站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新晃县晃州镇中山路256号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192.31万元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12431227448802917Y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新晃侗族自治县市场服务中心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龙立彬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湖南省怀化市新晃侗族自治县晃州镇河滨路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12431227448802108K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新晃侗族自治县电子计算站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新晃侗族自治县行政中心2号楼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124312277968752740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新晃侗族自治县国土资源测绘队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彭江伟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湖南省怀化市新晃侗族自治县晃州镇晃山路73号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12431227G02620111M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新晃侗族自治县城市建设档案室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吴争智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新晃侗族自治县晃州镇砂洲路27号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1243122779472961X5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湖南省怀化市新晃侗族自治县贡溪街上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12431227448427408X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新晃侗族自治县普通教育管理站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吴绪文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湖南省怀化市新晃侗族自治县新晃镇中山路31号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12431227MB0U42419N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新晃侗族自治县勤工俭学管理站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杨名涵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湖南省怀化市新晃侗族自治县新晃镇中山路31号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12431227MB0N98280U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新晃侗族自治县教育综合档案室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龙宝进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湖南省怀化市新晃侗族自治县新晃镇中山路31号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12431227MB0N937628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新晃侗族自治县档案馆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湖南省怀化市新晃侗族自治县行政中心四号楼B区三楼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647.33万元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1243122744842643XT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新晃侗族自治县少年儿童业余体育运动学校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湖南省新晃侗族自治县行政中心二号楼1楼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12431227G029037367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新晃侗族自治县环境卫生管理所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吴先有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湖南省怀化市新晃侗族自治县新晃镇河滨路23号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124312274484274671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新晃侗族自治县广播电视转播台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湖南省怀化市新晃侗族自治县晃州镇太阳坪路13号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12431227G02620947Q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新晃侗族自治县广播电视服务中心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湖南省怀化市新晃侗族自治县晃州镇解放路21号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12431227189282506Y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新晃侗族自治县库区移民事务中心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新晃侗族自治县晃州镇人民路173号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12431227448815611Q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新晃侗族自治县水利工程管理站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新晃侗族自治县晃洲镇人民路173号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12431227G02620760R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新晃侗族自治县水利局电力管理站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新晃侗族自治县晃洲镇人民路173号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12431227G02620752Y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新晃侗族自治县水利建设项目管理中心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彭德智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新晃侗族自治县晃洲镇人民路173号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12431227G026207444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新晃侗族自治县水利电力勘测设计室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新晃侗族自治县晃洲镇人民路173号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12431227G026207369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怀化市新晃生态环境保护综合行政执法大队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湖南省怀化市新晃侗族自治县晃州镇中山路93号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12431227G026214802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怀化市新晃生态环境监测站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杨度晖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湖南省怀化市新晃侗族自治县晃州镇中山路93号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12431227G026208750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新晃侗族自治县法律援助中心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袁超群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湖南省怀化市新晃侗族自治县晃州镇人民路156号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124312277968571130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新晃侗族自治县气象局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湖南省怀化市新晃侗族自治县新晃镇龙溪口贵州湾27号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124312274484280130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新晃侗族自治县晃州镇方家屯中学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湖南省新晃侗族自治县晃州镇大洞坪村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522.8万元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1243122744881634XQ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新晃侗族自治县农民素质教育中心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湖南省怀化市新晃侗族自治县通达路1号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12431227448428021T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新晃侗族自治县电教仪器站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杨祖登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湖南省怀化市新晃侗族自治县新晃镇中山路31号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12431227G02620904B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新晃侗族自治县就业服务中心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新晃侗族自治县行政中心4号楼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12431227448426464G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新晃侗族自治县民族宗教事务中心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蒋青霖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湖南省新晃侗族自治县行政中心1号楼B座212办公室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12431227MB1411266K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新晃侗族自治县国库集中支付核算中心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湖南省怀化市新晃侗族自治县晃州镇中山路31号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12431227748385801E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新晃侗族自治县科技情报研究所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梁元景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湖南省怀化市新晃侗族自治县行政中心2号楼C座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12431227G02904210D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新晃侗族自治县林业调查规划设计队（森林资源资产评估中心）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姚祖祥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新晃侗族自治县晃州镇晃洲西路16号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12431227678042474N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新晃侗族自治县老干部服务中心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湖南省怀化市新晃侗族自治县晃州镇太阳坪路25号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12431227006666129W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新晃侗族自治县民营企业服务中心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黄腾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新晃侗族自治县行政中心二号楼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12431227794749514H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新晃侗族自治县房地产交易中心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杨流模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湖南省怀化市新晃侗族自治县行政中心四号楼A区2楼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12431227G02621552T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新晃侗族自治县房地产测绘队(新晃侗族自治县房屋面积测量鉴定中心)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新晃侗族自治县晃州镇太阳坪路6号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124312277968752072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新晃侗族自治县房地产价格评估中心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新晃侗族自治县晃州镇砂洲路27号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12431227796875223P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湖南省新晃侗族自治县朝阳水库管理所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湖南省怀化市新晃侗族自治县扶罗镇朝阳村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12431227448426552Y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新晃侗族自治县土地收购储备中心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吴有标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12431227750638302C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新晃侗族自治县畜牧科学研究所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湖南省怀化市新晃侗族自治县兴隆镇长乐坪村黄家塘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12431227072618694E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新晃侗族自治县会计事务管理所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12431227MB0N97982J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新晃侗族自治县国有资产投资经营中心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12431227MB0N978944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新晃侗族自治县财政投资评审中心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湖南省怀化市新晃侗族自治县新晃镇中山路30号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12431227MB0W84063J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新晃侗族自治县民兵训练基地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湖南省怀化市新晃侗族自治县人民武装部院内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124312273555601383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新晃侗族自治县党员教育中心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新晃侗族自治县行政中心一号楼A座320办公室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124312277968571055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新晃侗族自治县慈善总会办公室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湖南省怀化市新晃侗族自治县晃州镇中山路260号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12431227796883020C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新晃侗族自治县价格认证中心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姚孟余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湖南省怀化市新晃侗族自治县行政中心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12431227MB1268332X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新晃侗族自治县酒店塘工业园卫生院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龙本生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湖南省怀化市新晃侗族自治县酒店塘工业园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12431227799141743J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新晃中兴总公司留守处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彭凤美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湖南省怀化市新晃侗族自治县酒店塘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12431227770089996N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新晃侗族自治县黄家垅森林公园管理处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湖南省怀化市新晃侗族自治县环城中路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124312277947301432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新晃侗族自治县会计核算中心教育分中心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钟传秦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湖南省怀化市新晃侗族自治县新晃镇中山路31号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12431227554929460B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新晃侗族自治县教育招生考试中心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舒钟亚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湖南省怀化市新晃侗族自治县新晃镇中山路31号院内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12431227MB0Q09842N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新晃侗族自治县退休干部管理所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湖南省怀化市新晃侗族自治县老干局一楼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124312277968904319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新晃侗族自治县政府采购监督管理办公室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湖南省新晃侗族自治县新晃镇中山路30号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12431227MB0N98117L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新晃侗族自治县工伤保险服务中心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新晃侗族自治县行政中心四号楼B区二楼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124312277808889197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新晃侗族自治县疾病预防控制中心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湖南省新晃侗族自治县晃州镇塘湾路1号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12431227448427184Q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新晃侗族自治县工资发放中心管理办公室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向璟泠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湖南省新晃侗族自治县新晃镇中山路19号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12431227MB0N97616N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新晃县招标投标管理办公室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徐武汉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新晃侗族自治县新晃镇人民南路72号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12431227MB0U259261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新晃侗族自治县学生资助管理中心（新晃侗族自治县农村义务教育学生营养改善计划办公室）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新晃侗族自治县晃州镇晃山路15号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124312275765904454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新晃侗族自治县水运事务中心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湖南省怀化市新晃侗族自治县晃州镇晃山路70号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12431227796889449C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新晃侗族自治县动物疫病预防控制中心(新晃侗族自治县农产品质量安全监督检验检测站)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新晃侗族自治县通达路1号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124312275722343045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新晃侗族自治县乡镇建设管理站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曾敬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新晃侗族自治县住房和城乡建设局院内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12431227668587745M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新晃侗族自治县小区管理办公室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张水秀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湖南省新晃县晃州镇太阳坪路12号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1243122766859366X7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新晃侗族自治县林业要素市场管理中心（林权抵押贷款中心和林业产权管理办公室）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姚敦美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新晃侗族自治县晃洲镇晃洲西路16号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12431227678042482H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新晃侗族自治县民政局婚姻登记处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新晃侗族自治县行政中心四号楼A区三楼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12431227584935669K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湖南省怀化市新晃侗族自治县林冲镇林冲村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12431227448426990K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新晃侗族自治县纪委县监委信息中心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姚沅祥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12431227MB12680923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新晃侗族自治县归国华侨联合会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吴进军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1243122768281844XN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新晃侗族自治县生产力促进中心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陈沫元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湖南省怀化市新晃侗族自治县行政中心2号楼C座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12431227G02622416L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新晃侗族自治县营林科技站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姚茂祥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新晃侗族自治县晃州镇晃州西路16号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12431227MB0T821961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新晃侗族自治县资源林政站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蒲学胜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新晃侗族自治县晃州镇晃州西路16号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12431227MB0T81898P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新晃侗族自治县林长制事务中心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杨湘屏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新晃侗族自治县晃州镇晃州西路16号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124312276895369121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新晃侗族自治县劳动争议仲裁院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新晃侗族自治县新晃镇晃山路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12431227698580253P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新晃侗族自治县农村综合改革办公室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新晃侗族自治县财政局大楼内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12431227MB0N97560K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新晃侗族自治县农村公路建设办公室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新晃侗族自治县交通大楼五楼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12431227085428718F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新晃侗族自治县建设项目预决算审计中心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新晃侗族自治县新晃镇云盘路40号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12431227085415730B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新晃侗族自治县财政信息网络中心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新晃县财政局一楼108号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12431227MB0N978869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新晃产业开发区管理委员会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新晃侗族自治县鱼市镇岩山村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124312276985606669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新晃侗族自治县林冲乡街上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124312274484273440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新晃侗族自治县革命老根据地管理办公室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新晃侗族自治县晃州镇中山路260号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12431227320600582B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新晃侗族自治县交通建设质量安全监督站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新晃侗族自治县晃山路70号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124312274484275047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新晃侗族自治县晃州镇中心卫生院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新晃侗族自治县晃州镇环城西路16号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12431227448427264C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新晃侗族自治县农业产业化管理中心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吕韦慧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新晃侗族自治县通达路1号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12431227MB0X064023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新晃侗族自治县医共体总医院财务管理中心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杨来青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新晃侗族自治县晃州镇砂洲路25号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12431227576576678P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新晃侗族自治县凉伞镇黄雷学校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田绍峰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新晃侗族自治县凉伞镇黄雷村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12431227072605471A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新晃侗族自治县殡葬管理所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杨戴铭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新晃侗族自治县晃州镇中山路260号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12431227060119564H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新晃侗族自治县城市渣土管理办公室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新晃侗族自治县新晃镇太阳坪路12号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12431227597598868A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新晃侗族自治县烈士陵园管理所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新晃侗族自治县环城西路18号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12431227070577550G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新晃侗族自治县污水处理事务中心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新晃侗族自治县竹王大道住房和城乡建设局办公大楼5楼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12431227591009858Q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新晃侗族自治县征收安置事务中心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蒲思晓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新晃侗族自治县晃山路73号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12431227567679683M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新晃侗族自治县健康教育所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新晃侗族自治县晃州镇塘湾路1号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12431227066351778R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新晃侗族自治县城市管理行政执法大队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新晃侗族自治县太阳坪路12号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124312270580000623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新晃侗族自治县狮子岩水闸管理所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罗顺质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新晃侗族自治县新晃镇塘湾河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610.9万元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12431227062247930G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新晃侗族自治县国有资产监督管理委员会办公室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余志军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新晃侗族自治县晃山路66号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12431227MB0N97843U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新晃侗族自治县体育馆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黄军勇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新晃侗族自治县行政中心二号楼一楼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12431227G02620074F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蒲映昆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新晃侗族自治县米贝苗族乡米贝村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12431227394034173J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新晃侗族自治县扶罗镇李树卫生院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蒋配圣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湖南省怀化市新晃侗族自治县扶罗镇红星村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12431227448427416Q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新晃侗族自治县人力资源服务中心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曹湘英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新晃镇晃山路15号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124312277968905032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新晃侗族自治县山林纠纷调处中心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新晃侗族自治县晃州镇晃州西路16号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12431227355558150E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新晃侗族自治县思源实验学校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新晃侗族自治县晃州镇杨家桥村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12431227355599585X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新晃侗族自治县居民家庭经济状况核对中心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杨万培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新晃侗族自治县中山路260号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12431227MB0M99354F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新晃侗族自治县人民政府驻长沙办事处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杨朝霞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湖南省长沙市芙蓉区车站北路王府花园3栋五楼CD座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12431227MB0Q87699M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新晃侗族自治县市场和质量监督检验检测中心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新晃侗族自治县晃洲镇山羊坪路10号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12431227MB0X75125C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新晃侗族自治县园林管理所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湖南省怀化市新晃县晃州镇太阳坪路12号（老政府院内）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124312274484266675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新晃侗族自治县民意调查中心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新晃侗族自治县行政中心2号楼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12431227MB0R9040XN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新晃侗族自治县城乡经济调查队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新晃侗族自治县行政中心2号楼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12431227MB0W25418C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新晃侗族自治县乡村振兴服务中心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蒲俊澄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新晃侗族自治县晃州镇通达路1号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12431227MB0W85445L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新晃侗族自治县残疾人就业服务中心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新晃侗族自治县晃州镇中山路256号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12431227MB0T898062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新晃侗族自治县不动产登记中心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吴城江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新晃侗族自治县市民服务中心A区二楼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12431227MB0U59245C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新晃侗族自治县妇幼保健院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姚茂莲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新晃侗族自治县晃州镇晃山西路6号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12431227MB10683730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新晃侗族自治县政府和社会资本合作项目管理中心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湖南省怀化市新晃县晃山路66号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12431227MB1010972E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新晃侗族自治县社会保障信息服务中心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杨滨菘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新晃侗族自治县晃州镇晃山路15号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12431227MB1294645K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湖南省新晃侗族自治县公证处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新晃县晃州镇人民路156号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12431227MB1313869T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新晃侗族自治县芙蓉学校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新晃侗族自治县晃州镇大桥溪村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12431227MB1765283P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新晃侗族自治县机关事务和接待服务中心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新晃侗族自治县晃山路1号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544.97万元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12431227MB1E116954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新晃侗族自治县社会保险服务中心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湖南省怀化市新晃侗族自治县行政中心4号楼2楼B区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12431227MB1A60493P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新晃侗族自治县医疗保障事务中心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李振东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新晃县行政中心4号楼B区1楼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12431227MB1E59787P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新晃侗族自治县非物质文化遗产保护中心（县博物馆）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新晃侗族自治县行政中心四号楼B区4楼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12431227MB1E97337C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新晃侗族自治县财政事务中心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胡良秋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湖南省怀化市新晃县晃山路66号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12431227MB1E973457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新晃侗族自治县晃州镇太阳坪路8号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674.3万元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12431227MB1D66783T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蒲玉银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新晃侗族自治县中寨镇中寨村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12431227MB1A67759R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新晃侗族自治县凉伞镇凳寨中心幼儿园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新晃侗族自治县凉伞镇凳寨村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12431227MB1A67767L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姚品庄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新晃侗族自治县步头降苗族乡街道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12431227MB1A67775F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新晃侗族自治县禾滩镇禾滩村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12431227MB1A67783A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新晃侗族自治县凉伞镇街上村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12431227MB1A677915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甘丁寺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新晃侗族自治县米贝苗族乡米贝村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12431227MB1A67804T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新晃侗族自治县贡溪镇贡溪村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12431227MB1A67812M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新晃侗族自治县凉伞镇黄雷中心幼儿园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新晃侗族自治县凉伞镇黄雷村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12431227MB1A67820G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12431227MB1A67839D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新晃侗族自治县米贝苗族乡碧朗中心幼儿园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杨婉烨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新晃侗族自治县米贝苗族乡碧朗街上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12431227MB1A678478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新晃侗族自治县晃州镇方家屯中心幼儿园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新晃侗族自治县晃州镇大洞坪村方家屯完全小学校园内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12431227MB1A678553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新晃侗族自治县鱼市镇晏家中心幼儿园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新晃侗族自治县鱼市镇晏家村街上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12431227MB1A67863X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新晃侗族自治县林冲镇天堂中心幼儿园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新晃侗族自治县林冲镇天堂街上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12431227MB1A67871Q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新晃侗族自治县扶罗镇李树中心幼儿园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新晃侗族自治县扶罗镇红星村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12431227MB1B0074X8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新晃侗族自治县波州镇洞坪中心幼儿园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新晃侗族自治县波州镇洞坪村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12431227MB1B007588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新晃侗族自治县扶罗镇新寨中心幼儿园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新晃侗族自治县扶罗镇新寨村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323.24万元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12431227MB1B01064C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钟秋兰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新晃侗族自治县波洲镇波洲村下节街组，整栋四层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321.97万元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12431227MB1B010727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新晃侗族自治县林冲镇中心幼儿园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龙苗苗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湖南省怀化市新晃侗族自治县林冲镇林冲村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167.8931万元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12431227MB1B01099Y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新晃侗族自治县鱼市镇中心幼儿园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邓迪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新晃侗族自治县鱼市镇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12431227MB1B01101J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新晃侗族自治县临港事务中心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关本清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湖南省怀化市新晃侗族自治县晃山路70号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12431227MB1L93340A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新晃侗族自治县政府采购中心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蒲小华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新晃侗族自治县行政中心2号楼C座2楼223室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12431227MB08383056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新晃侗族自治县特殊教育学校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张素永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新晃侗族自治县晃州镇工业园区（酒店塘完全小学现校址内）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12431227MB0986578W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新晃侗族自治县福利院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姚攀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新晃侗族自治县晃州镇塘洞村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12431227MB0A864059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C67BA"/>
    <w:rsid w:val="5C9C67BA"/>
    <w:rsid w:val="9BA79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2026-03-31T15:10:00Z</dcterms:created>
  <dc:creator>萍姐姐</dc:creator>
  <cp:lastModifiedBy>xh</cp:lastModifiedBy>
  <cp:lastPrinted>2026-03-31T16:25:24Z</cp:lastPrinted>
  <dcterms:modified xsi:type="dcterms:W3CDTF">2026-03-31T16:28:24Z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7F91F229D72D53CBA885CB699E056497_43</vt:lpwstr>
  </property>
  <property fmtid="{D5CDD505-2E9C-101B-9397-08002B2CF9AE}" pid="4" name="KSOTemplateDocerSaveRecord">
    <vt:lpwstr>eyJoZGlkIjoiNzVlNjY1ZTZjYjU5ZTUyOTQ4NjQ2YTdlMGQyOTcxZTUiLCJ1c2VySWQiOiI1Njg2NzEyNDIifQ==</vt:lpwstr>
  </property>
</Properties>
</file>