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2C897">
      <w:pPr>
        <w:pStyle w:val="2"/>
        <w:jc w:val="left"/>
        <w:rPr>
          <w:rFonts w:ascii="方正公文小标宋" w:eastAsia="方正公文小标宋"/>
          <w:b w:val="0"/>
          <w:sz w:val="84"/>
          <w:szCs w:val="84"/>
          <w:lang w:eastAsia="zh-CN"/>
        </w:rPr>
      </w:pPr>
    </w:p>
    <w:p w14:paraId="334703BF">
      <w:pPr>
        <w:pStyle w:val="2"/>
        <w:jc w:val="left"/>
        <w:rPr>
          <w:rFonts w:ascii="方正公文小标宋" w:eastAsia="方正公文小标宋"/>
          <w:b w:val="0"/>
          <w:sz w:val="84"/>
          <w:szCs w:val="84"/>
          <w:lang w:eastAsia="zh-CN"/>
        </w:rPr>
      </w:pPr>
    </w:p>
    <w:p w14:paraId="60D1A08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湖南省怀化市新晃侗族自治县凉</w:t>
      </w:r>
    </w:p>
    <w:p w14:paraId="2ACE478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伞镇人民政府履行职责事项清单</w:t>
      </w:r>
    </w:p>
    <w:p w14:paraId="7C4A6973">
      <w:pPr>
        <w:rPr>
          <w:rFonts w:ascii="方正公文小标宋" w:eastAsia="方正公文小标宋"/>
          <w:sz w:val="84"/>
          <w:szCs w:val="84"/>
          <w:lang w:eastAsia="zh-CN"/>
        </w:rPr>
      </w:pPr>
    </w:p>
    <w:p w14:paraId="4BFC7F7C">
      <w:pPr>
        <w:rPr>
          <w:rFonts w:ascii="方正公文小标宋" w:eastAsia="方正公文小标宋"/>
          <w:sz w:val="84"/>
          <w:szCs w:val="84"/>
          <w:lang w:eastAsia="zh-CN"/>
        </w:rPr>
      </w:pPr>
    </w:p>
    <w:p w14:paraId="22CDDBD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2B67BA2">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A63F4C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76503B11">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................................................................................................................................14-50</w:t>
          </w:r>
        </w:p>
        <w:p w14:paraId="2E53E4E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........................................................................................................................51-69</w:t>
          </w:r>
        </w:p>
      </w:sdtContent>
    </w:sdt>
    <w:p w14:paraId="4ABC695A">
      <w:pPr>
        <w:pStyle w:val="2"/>
        <w:jc w:val="both"/>
        <w:rPr>
          <w:rFonts w:ascii="Times New Roman" w:hAnsi="Times New Roman" w:eastAsia="方正小标宋_GBK" w:cs="Times New Roman"/>
          <w:color w:val="auto"/>
          <w:spacing w:val="7"/>
          <w:sz w:val="44"/>
          <w:szCs w:val="44"/>
          <w:lang w:eastAsia="zh-CN"/>
        </w:rPr>
      </w:pPr>
    </w:p>
    <w:p w14:paraId="39E9210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4FBFF2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F9E734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936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510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C5F42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30D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26738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F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3DFE5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9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FD5B7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0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F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加强镇党委自身建设，坚持民主集中制，抓好“三重一大”事项决策，落实“第一议题”、理论学习中心组学习、重大事项请示报告、党内政治生活、联系服务群众、调查研究等制度</w:t>
            </w:r>
          </w:p>
        </w:tc>
      </w:tr>
      <w:tr w14:paraId="3BFE3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0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2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778857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F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C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60482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6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E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3E312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8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C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64254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E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B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33862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D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423F8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D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1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负责“两企三新”党建工作，开展党建带群建工作</w:t>
            </w:r>
          </w:p>
        </w:tc>
      </w:tr>
      <w:tr w14:paraId="187AEF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F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D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加强镇领导班子和干部队伍建设，按照干部管理权限，抓好干部职工教育、培训、选拔、考核和监督工作，加强村级干部队伍建设，做好教育、培养、管理、监督、考核表彰和村级班子运行情况评估等工作</w:t>
            </w:r>
          </w:p>
        </w:tc>
      </w:tr>
      <w:tr w14:paraId="03CC7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8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C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1E48E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F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D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推动基层党务规范化建设，指导村（社区）落实“四议两公开”（党支部提议、“两委”会商议、党员大会审议、村民代表会议或村民会议决议、决议公开、实施结果公开）以及党务、村务公开制度</w:t>
            </w:r>
          </w:p>
        </w:tc>
      </w:tr>
      <w:tr w14:paraId="028B8F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4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B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61075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6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4207C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1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推进“党建+微网格”基层治理体系建设，负责村（社区）微网格的建立、管理与监督，落实网格内政策宣传、信息摸排、矛盾纠纷调解等工作</w:t>
            </w:r>
          </w:p>
        </w:tc>
      </w:tr>
      <w:tr w14:paraId="2A904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0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5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1C009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C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9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443E6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B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193F8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C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2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2699E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E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A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4A660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2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4C26A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6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1F352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A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8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1749C0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AA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EFB1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A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C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192D2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F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7E558F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C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E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建设黄牛产业强镇，优化养殖体系，延伸产业链条，拓宽市场渠道，打造凉伞镇黄牛养殖小区、万家黄牛交易市场</w:t>
            </w:r>
          </w:p>
        </w:tc>
      </w:tr>
      <w:tr w14:paraId="12104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1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D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322336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D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6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70E4B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9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4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45D8FC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E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1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2473B5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6A1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A599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D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C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52BBF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2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43EF7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2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1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543D7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6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0474E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B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2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19FE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2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8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70321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5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B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12201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2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5061C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5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B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52E2C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2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4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52BF6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E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E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007041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370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E802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B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8B14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2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6A1DB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D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14166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B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15269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6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0A99B1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39B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03860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2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7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4DD03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D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58E9A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5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F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2CFD9B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E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B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2E78E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406A3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C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679891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7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08FF5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7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3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1AC7F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D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6A459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B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F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0C12A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4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24F51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6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0FC0C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A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D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07A53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F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0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6C54A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1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6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57345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7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1A960E0C">
        <w:tblPrEx>
          <w:tblCellMar>
            <w:top w:w="0" w:type="dxa"/>
            <w:left w:w="108" w:type="dxa"/>
            <w:bottom w:w="0" w:type="dxa"/>
            <w:right w:w="108" w:type="dxa"/>
          </w:tblCellMar>
        </w:tblPrEx>
        <w:trPr>
          <w:cantSplit/>
          <w:trHeight w:val="93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8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2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40EF0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0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7DD9B0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5AF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D3E0043">
        <w:tblPrEx>
          <w:tblCellMar>
            <w:top w:w="0" w:type="dxa"/>
            <w:left w:w="108" w:type="dxa"/>
            <w:bottom w:w="0" w:type="dxa"/>
            <w:right w:w="108" w:type="dxa"/>
          </w:tblCellMar>
        </w:tblPrEx>
        <w:trPr>
          <w:cantSplit/>
          <w:trHeight w:val="9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2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6C13B3C0">
        <w:tblPrEx>
          <w:tblCellMar>
            <w:top w:w="0" w:type="dxa"/>
            <w:left w:w="108" w:type="dxa"/>
            <w:bottom w:w="0" w:type="dxa"/>
            <w:right w:w="108" w:type="dxa"/>
          </w:tblCellMar>
        </w:tblPrEx>
        <w:trPr>
          <w:cantSplit/>
          <w:trHeight w:val="93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E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5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A4A8C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4C1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47DA5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4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加强基层政权建设，建立健全村民委员会、村务监督委员会组织，强化基层治理，支持保障依法开展自治活动，指导村（社区）换届选举、补选、制定（修订）村（居）民公约</w:t>
            </w:r>
          </w:p>
        </w:tc>
      </w:tr>
      <w:tr w14:paraId="18205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6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A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67DF39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383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321D91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7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04C58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9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6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519CB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A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F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建立湘黔边界“联合党建+边界六联”机制（接边地区成立联谊、联防、联调、联治、联打、联创组织），推动省际接边乡镇综合治理与协作发展</w:t>
            </w:r>
          </w:p>
        </w:tc>
      </w:tr>
      <w:tr w14:paraId="25C416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81F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05963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0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67EFC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2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25149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E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0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45DA3A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C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5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73717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5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69447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8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2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2CABD7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62E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4C78028C">
        <w:tblPrEx>
          <w:tblCellMar>
            <w:top w:w="0" w:type="dxa"/>
            <w:left w:w="108" w:type="dxa"/>
            <w:bottom w:w="0" w:type="dxa"/>
            <w:right w:w="108" w:type="dxa"/>
          </w:tblCellMar>
        </w:tblPrEx>
        <w:trPr>
          <w:cantSplit/>
          <w:trHeight w:val="94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0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36D00B6C">
        <w:tblPrEx>
          <w:tblCellMar>
            <w:top w:w="0" w:type="dxa"/>
            <w:left w:w="108" w:type="dxa"/>
            <w:bottom w:w="0" w:type="dxa"/>
            <w:right w:w="108" w:type="dxa"/>
          </w:tblCellMar>
        </w:tblPrEx>
        <w:trPr>
          <w:cantSplit/>
          <w:trHeight w:val="106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B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2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68C4A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C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4AF3D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C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8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470A0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9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7CEBED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B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负责基本农田保护管理，做好镇规划编制中永久基本农田调整上报工作，开展日常巡查监管，发现违法行为及时制止和上报</w:t>
            </w:r>
          </w:p>
        </w:tc>
      </w:tr>
      <w:tr w14:paraId="52C4A65A">
        <w:tblPrEx>
          <w:tblCellMar>
            <w:top w:w="0" w:type="dxa"/>
            <w:left w:w="108" w:type="dxa"/>
            <w:bottom w:w="0" w:type="dxa"/>
            <w:right w:w="108" w:type="dxa"/>
          </w:tblCellMar>
        </w:tblPrEx>
        <w:trPr>
          <w:cantSplit/>
          <w:trHeight w:val="94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4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0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38E55B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B99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76100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4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2A48F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A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723B10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CD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1179C957">
        <w:tblPrEx>
          <w:tblCellMar>
            <w:top w:w="0" w:type="dxa"/>
            <w:left w:w="108" w:type="dxa"/>
            <w:bottom w:w="0" w:type="dxa"/>
            <w:right w:w="108" w:type="dxa"/>
          </w:tblCellMar>
        </w:tblPrEx>
        <w:trPr>
          <w:cantSplit/>
          <w:trHeight w:val="9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9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0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3F183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B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03731C33">
        <w:tblPrEx>
          <w:tblCellMar>
            <w:top w:w="0" w:type="dxa"/>
            <w:left w:w="108" w:type="dxa"/>
            <w:bottom w:w="0" w:type="dxa"/>
            <w:right w:w="108" w:type="dxa"/>
          </w:tblCellMar>
        </w:tblPrEx>
        <w:trPr>
          <w:cantSplit/>
          <w:trHeight w:val="101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8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542B01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307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3564F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2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0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发展文旅康养产业及乡村旅游，挖掘非物质文化遗产项目和非物质文化遗产传承人，打造八江口温泉、坪南梯田等特色文旅品牌</w:t>
            </w:r>
          </w:p>
        </w:tc>
      </w:tr>
      <w:tr w14:paraId="766219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F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E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74E83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8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1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05747A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444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38B874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A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0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0CB1EC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C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6A844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1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E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1E20EC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0D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12FC2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E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78E6E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A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402F1F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8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0377E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9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2FB40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E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加强应急能力建设，指导督促村（社区）组建应急救援和灾害信息员队伍，依法依规开展巡查巡护、隐患排查、信息传递、统计报告、先期处置、组织群众疏散撤离</w:t>
            </w:r>
          </w:p>
        </w:tc>
      </w:tr>
      <w:tr w14:paraId="53D217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8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34FAA7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B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6E2E9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A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D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4F91F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8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161306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390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546B22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A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5DA42F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3A47D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1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3535CA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D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32E6A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B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6D893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5678C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0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F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06613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8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C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负责便民服务站的建设与管理，开展政务公开工作，指导村（社区）便民服务站开展便民服务</w:t>
            </w:r>
          </w:p>
        </w:tc>
      </w:tr>
    </w:tbl>
    <w:p w14:paraId="50F351B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53E91C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E7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903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923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27D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D94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CE92A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264F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44E81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E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8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D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6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2.统筹纪检监察力量，建立片</w:t>
            </w:r>
            <w:r>
              <w:rPr>
                <w:rFonts w:hint="eastAsia" w:ascii="Times New Roman" w:hAnsi="方正公文仿宋" w:eastAsia="方正公文仿宋"/>
                <w:kern w:val="0"/>
                <w:szCs w:val="21"/>
                <w:lang w:val="en-US" w:eastAsia="zh-CN" w:bidi="ar"/>
              </w:rPr>
              <w:t>区</w:t>
            </w:r>
            <w:r>
              <w:rPr>
                <w:rFonts w:hint="eastAsia" w:ascii="Times New Roman" w:hAnsi="方正公文仿宋" w:eastAsia="方正公文仿宋"/>
                <w:kern w:val="0"/>
                <w:szCs w:val="21"/>
                <w:lang w:bidi="ar"/>
              </w:rPr>
              <w:t>协作制度，按照片</w:t>
            </w:r>
            <w:r>
              <w:rPr>
                <w:rFonts w:hint="eastAsia" w:ascii="Times New Roman" w:hAnsi="方正公文仿宋" w:eastAsia="方正公文仿宋"/>
                <w:kern w:val="0"/>
                <w:szCs w:val="21"/>
                <w:lang w:val="en-US" w:eastAsia="zh-CN" w:bidi="ar"/>
              </w:rPr>
              <w:t>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E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4EE1F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6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7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3E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138A9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360ED0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县政协机关
</w:t>
            </w:r>
          </w:p>
          <w:p w14:paraId="6A5B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F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7A346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A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5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6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1B4B9825">
        <w:tblPrEx>
          <w:tblCellMar>
            <w:top w:w="0" w:type="dxa"/>
            <w:left w:w="108" w:type="dxa"/>
            <w:bottom w:w="0" w:type="dxa"/>
            <w:right w:w="108" w:type="dxa"/>
          </w:tblCellMar>
        </w:tblPrEx>
        <w:trPr>
          <w:cantSplit/>
          <w:trHeight w:val="46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B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加强村（社区）运转经费保障、正常离任村（社区）干部待遇审核相关工作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E5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4C66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C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w:t>
            </w:r>
            <w:r>
              <w:rPr>
                <w:rFonts w:hint="eastAsia" w:ascii="Times New Roman" w:hAnsi="方正公文仿宋" w:eastAsia="方正公文仿宋"/>
                <w:kern w:val="0"/>
                <w:szCs w:val="21"/>
                <w:lang w:eastAsia="zh-CN" w:bidi="ar"/>
              </w:rPr>
              <w:t>（社区</w:t>
            </w:r>
            <w:bookmarkStart w:id="12" w:name="_GoBack"/>
            <w:bookmarkEnd w:id="12"/>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落实村干部基本报酬、正常离任村（社区）干部生活补助、村组织办公经费、服务群众经费、党员活动经费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5.研究通过离任村（社区）干部生活补贴享受对象和核减对象，并在村进行公示，将公示情况上报</w:t>
            </w:r>
          </w:p>
        </w:tc>
      </w:tr>
      <w:tr w14:paraId="6F609507">
        <w:tblPrEx>
          <w:tblCellMar>
            <w:top w:w="0" w:type="dxa"/>
            <w:left w:w="108" w:type="dxa"/>
            <w:bottom w:w="0" w:type="dxa"/>
            <w:right w:w="108" w:type="dxa"/>
          </w:tblCellMar>
        </w:tblPrEx>
        <w:trPr>
          <w:cantSplit/>
          <w:trHeight w:val="33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2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0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C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615FC1C1">
        <w:tblPrEx>
          <w:tblCellMar>
            <w:top w:w="0" w:type="dxa"/>
            <w:left w:w="108" w:type="dxa"/>
            <w:bottom w:w="0" w:type="dxa"/>
            <w:right w:w="108" w:type="dxa"/>
          </w:tblCellMar>
        </w:tblPrEx>
        <w:trPr>
          <w:cantSplit/>
          <w:trHeight w:val="45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8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F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开展从村（社区）党组织书记中考核招聘镇事业编制人员和“五方面人员”（乡镇事业编制人员、优秀村（社区）党组织书记、到村任职的选调生、第一书记、驻村工作队员）比选工作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1B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BF9F2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7ED4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9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1.负责牵头各部门开展工作，制定从村（社区）党组织书记中考核招聘乡镇事业编制人员和“五方面人员”比选工作方案，做好符合条件人员资格审查、审核；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2.负责牵头各部门开展工作，制定从村（社区）两委报考公务员岗位的符合条件人员资格审查、审核上报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负责提供村（社区）党组织书记中考核招聘乡镇事业编制人员和“五方面人员”编制保障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46A1B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C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0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7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0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4F9B5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3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8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6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4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2BF932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B084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71F9B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A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A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A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县审计局
</w:t>
            </w:r>
          </w:p>
          <w:p w14:paraId="7624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5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2B8FFD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F521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4873F97D">
        <w:tblPrEx>
          <w:tblCellMar>
            <w:top w:w="0" w:type="dxa"/>
            <w:left w:w="108" w:type="dxa"/>
            <w:bottom w:w="0" w:type="dxa"/>
            <w:right w:w="108" w:type="dxa"/>
          </w:tblCellMar>
        </w:tblPrEx>
        <w:trPr>
          <w:cantSplit/>
          <w:trHeight w:val="25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9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E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9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7F17C82F">
        <w:tblPrEx>
          <w:tblCellMar>
            <w:top w:w="0" w:type="dxa"/>
            <w:left w:w="108" w:type="dxa"/>
            <w:bottom w:w="0" w:type="dxa"/>
            <w:right w:w="108" w:type="dxa"/>
          </w:tblCellMar>
        </w:tblPrEx>
        <w:trPr>
          <w:cantSplit/>
          <w:trHeight w:val="26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9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4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B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7737D9EA">
        <w:tblPrEx>
          <w:tblCellMar>
            <w:top w:w="0" w:type="dxa"/>
            <w:left w:w="108" w:type="dxa"/>
            <w:bottom w:w="0" w:type="dxa"/>
            <w:right w:w="108" w:type="dxa"/>
          </w:tblCellMar>
        </w:tblPrEx>
        <w:trPr>
          <w:cantSplit/>
          <w:trHeight w:val="24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8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A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3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737431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D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8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2F1C78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C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C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64D8B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4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C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68EFF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F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8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51215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1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E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5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A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1B498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A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77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3904C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0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66027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A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A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7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22FA5170">
        <w:tblPrEx>
          <w:tblCellMar>
            <w:top w:w="0" w:type="dxa"/>
            <w:left w:w="108" w:type="dxa"/>
            <w:bottom w:w="0" w:type="dxa"/>
            <w:right w:w="108" w:type="dxa"/>
          </w:tblCellMar>
        </w:tblPrEx>
        <w:trPr>
          <w:cantSplit/>
          <w:trHeight w:val="41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E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A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2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385B9A2F">
        <w:tblPrEx>
          <w:tblCellMar>
            <w:top w:w="0" w:type="dxa"/>
            <w:left w:w="108" w:type="dxa"/>
            <w:bottom w:w="0" w:type="dxa"/>
            <w:right w:w="108" w:type="dxa"/>
          </w:tblCellMar>
        </w:tblPrEx>
        <w:trPr>
          <w:cantSplit/>
          <w:trHeight w:val="39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0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A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6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9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6A6C9D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80B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CFD4E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0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2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A8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60F6DC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B718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2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0BDF8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D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C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E0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7D7C60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67D0C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6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114A6183">
        <w:tblPrEx>
          <w:tblCellMar>
            <w:top w:w="0" w:type="dxa"/>
            <w:left w:w="108" w:type="dxa"/>
            <w:bottom w:w="0" w:type="dxa"/>
            <w:right w:w="108" w:type="dxa"/>
          </w:tblCellMar>
        </w:tblPrEx>
        <w:trPr>
          <w:cantSplit/>
          <w:trHeight w:val="4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A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E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5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4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7FF1D83C">
        <w:tblPrEx>
          <w:tblCellMar>
            <w:top w:w="0" w:type="dxa"/>
            <w:left w:w="108" w:type="dxa"/>
            <w:bottom w:w="0" w:type="dxa"/>
            <w:right w:w="108" w:type="dxa"/>
          </w:tblCellMar>
        </w:tblPrEx>
        <w:trPr>
          <w:cantSplit/>
          <w:trHeight w:val="37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4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4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0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20D99C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4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BB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7C8A2F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0DB4B1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2F4B1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33BCD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团县委
</w:t>
            </w:r>
          </w:p>
          <w:p w14:paraId="6D89A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F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做好涉未成年人案件的一站式调查、取证、依法打击利用未成年人实施违法犯罪活动，依法查处违法犯罪的未成年人，预防和制止侵害未成年人合法局权益的违法犯罪行为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7B547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7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FB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15D9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2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37D3BD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016E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7C4C5D1">
        <w:tblPrEx>
          <w:tblCellMar>
            <w:top w:w="0" w:type="dxa"/>
            <w:left w:w="108" w:type="dxa"/>
            <w:bottom w:w="0" w:type="dxa"/>
            <w:right w:w="108" w:type="dxa"/>
          </w:tblCellMar>
        </w:tblPrEx>
        <w:trPr>
          <w:cantSplit/>
          <w:trHeight w:val="34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9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16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D08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E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8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2075C6F4">
        <w:tblPrEx>
          <w:tblCellMar>
            <w:top w:w="0" w:type="dxa"/>
            <w:left w:w="108" w:type="dxa"/>
            <w:bottom w:w="0" w:type="dxa"/>
            <w:right w:w="108" w:type="dxa"/>
          </w:tblCellMar>
        </w:tblPrEx>
        <w:trPr>
          <w:cantSplit/>
          <w:trHeight w:val="24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3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7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8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2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C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65F47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4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0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3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4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52DD2C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0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7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A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9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032F1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1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B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A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A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A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30077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C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5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6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F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304B3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0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4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8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49ED63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9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4A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24C1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0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C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4B959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9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6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4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44CE4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4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1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2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5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366DA8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A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D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F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D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4F9F9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E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6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9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4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33B5B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7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7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2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7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4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4.配合上级专业部门对核查废弃沼气池安全处置情况</w:t>
            </w:r>
          </w:p>
        </w:tc>
      </w:tr>
      <w:tr w14:paraId="43B57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C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7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D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3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4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054EC9F8">
        <w:tblPrEx>
          <w:tblCellMar>
            <w:top w:w="0" w:type="dxa"/>
            <w:left w:w="108" w:type="dxa"/>
            <w:bottom w:w="0" w:type="dxa"/>
            <w:right w:w="108" w:type="dxa"/>
          </w:tblCellMar>
        </w:tblPrEx>
        <w:trPr>
          <w:cantSplit/>
          <w:trHeight w:val="30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E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6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B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7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3F93F47B">
        <w:tblPrEx>
          <w:tblCellMar>
            <w:top w:w="0" w:type="dxa"/>
            <w:left w:w="108" w:type="dxa"/>
            <w:bottom w:w="0" w:type="dxa"/>
            <w:right w:w="108" w:type="dxa"/>
          </w:tblCellMar>
        </w:tblPrEx>
        <w:trPr>
          <w:cantSplit/>
          <w:trHeight w:val="25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D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6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3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1E281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C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4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C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32FE31AA">
        <w:tblPrEx>
          <w:tblCellMar>
            <w:top w:w="0" w:type="dxa"/>
            <w:left w:w="108" w:type="dxa"/>
            <w:bottom w:w="0" w:type="dxa"/>
            <w:right w:w="108" w:type="dxa"/>
          </w:tblCellMar>
        </w:tblPrEx>
        <w:trPr>
          <w:cantSplit/>
          <w:trHeight w:val="5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2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3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22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县市场监督管理局
</w:t>
            </w:r>
          </w:p>
          <w:p w14:paraId="7A841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B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2C08CEC3">
        <w:tblPrEx>
          <w:tblCellMar>
            <w:top w:w="0" w:type="dxa"/>
            <w:left w:w="108" w:type="dxa"/>
            <w:bottom w:w="0" w:type="dxa"/>
            <w:right w:w="108" w:type="dxa"/>
          </w:tblCellMar>
        </w:tblPrEx>
        <w:trPr>
          <w:cantSplit/>
          <w:trHeight w:val="23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0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C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9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8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5882C9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039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D19C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B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D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F2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1F8D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8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46B1E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2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A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96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E179A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31C63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0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3509CC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D09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9004E0A">
        <w:tblPrEx>
          <w:tblCellMar>
            <w:top w:w="0" w:type="dxa"/>
            <w:left w:w="108" w:type="dxa"/>
            <w:bottom w:w="0" w:type="dxa"/>
            <w:right w:w="108" w:type="dxa"/>
          </w:tblCellMar>
        </w:tblPrEx>
        <w:trPr>
          <w:cantSplit/>
          <w:trHeight w:val="50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1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7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1D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8273A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DE61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48198A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县市场监督管理局
</w:t>
            </w:r>
          </w:p>
          <w:p w14:paraId="0C09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0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6190EEE0">
        <w:tblPrEx>
          <w:tblCellMar>
            <w:top w:w="0" w:type="dxa"/>
            <w:left w:w="108" w:type="dxa"/>
            <w:bottom w:w="0" w:type="dxa"/>
            <w:right w:w="108" w:type="dxa"/>
          </w:tblCellMar>
        </w:tblPrEx>
        <w:trPr>
          <w:cantSplit/>
          <w:trHeight w:val="2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B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6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加强对未达到登记条件的社会团体（社区社会组织）的管理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6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B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7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1.做好社区社会组织的发动、宣传、备案工作；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07CC7C26">
        <w:tblPrEx>
          <w:tblCellMar>
            <w:top w:w="0" w:type="dxa"/>
            <w:left w:w="108" w:type="dxa"/>
            <w:bottom w:w="0" w:type="dxa"/>
            <w:right w:w="108" w:type="dxa"/>
          </w:tblCellMar>
        </w:tblPrEx>
        <w:trPr>
          <w:cantSplit/>
          <w:trHeight w:val="79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2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6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14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县交通运输局
县住房和城乡建设局
</w:t>
            </w:r>
          </w:p>
          <w:p w14:paraId="103901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410E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未经批准或者采取欺骗手段骗取批准，非法占用土地的建住宅的，责令退还非法占用的土地，限期拆除在非法占用的土地上新建的房屋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 w:val="18"/>
                <w:szCs w:val="18"/>
                <w:lang w:bidi="ar"/>
              </w:rPr>
              <w:t>负责违法占用林地建设的监管执法工作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C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59123F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B67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68FC4E66">
        <w:tblPrEx>
          <w:tblCellMar>
            <w:top w:w="0" w:type="dxa"/>
            <w:left w:w="108" w:type="dxa"/>
            <w:bottom w:w="0" w:type="dxa"/>
            <w:right w:w="108" w:type="dxa"/>
          </w:tblCellMar>
        </w:tblPrEx>
        <w:trPr>
          <w:cantSplit/>
          <w:trHeight w:val="75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E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6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60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6A167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D82CC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AA284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6BA5C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9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564D8D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A9E6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7B558092">
        <w:tblPrEx>
          <w:tblCellMar>
            <w:top w:w="0" w:type="dxa"/>
            <w:left w:w="108" w:type="dxa"/>
            <w:bottom w:w="0" w:type="dxa"/>
            <w:right w:w="108" w:type="dxa"/>
          </w:tblCellMar>
        </w:tblPrEx>
        <w:trPr>
          <w:cantSplit/>
          <w:trHeight w:val="29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0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B1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64DBF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A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E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2EF007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F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4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45C9D2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C7A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007FB769">
        <w:tblPrEx>
          <w:tblCellMar>
            <w:top w:w="0" w:type="dxa"/>
            <w:left w:w="108" w:type="dxa"/>
            <w:bottom w:w="0" w:type="dxa"/>
            <w:right w:w="108" w:type="dxa"/>
          </w:tblCellMar>
        </w:tblPrEx>
        <w:trPr>
          <w:cantSplit/>
          <w:trHeight w:val="2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A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4E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04934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8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0455B88E">
        <w:tblPrEx>
          <w:tblCellMar>
            <w:top w:w="0" w:type="dxa"/>
            <w:left w:w="108" w:type="dxa"/>
            <w:bottom w:w="0" w:type="dxa"/>
            <w:right w:w="108" w:type="dxa"/>
          </w:tblCellMar>
        </w:tblPrEx>
        <w:trPr>
          <w:cantSplit/>
          <w:trHeight w:val="36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7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6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3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192B4C70">
        <w:tblPrEx>
          <w:tblCellMar>
            <w:top w:w="0" w:type="dxa"/>
            <w:left w:w="108" w:type="dxa"/>
            <w:bottom w:w="0" w:type="dxa"/>
            <w:right w:w="108" w:type="dxa"/>
          </w:tblCellMar>
        </w:tblPrEx>
        <w:trPr>
          <w:cantSplit/>
          <w:trHeight w:val="43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0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6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E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A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01598DCD">
        <w:tblPrEx>
          <w:tblCellMar>
            <w:top w:w="0" w:type="dxa"/>
            <w:left w:w="108" w:type="dxa"/>
            <w:bottom w:w="0" w:type="dxa"/>
            <w:right w:w="108" w:type="dxa"/>
          </w:tblCellMar>
        </w:tblPrEx>
        <w:trPr>
          <w:cantSplit/>
          <w:trHeight w:val="20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1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7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4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3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66F5A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B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9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99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4DB4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C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C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579AC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7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6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4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6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5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488A5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6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2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A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E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07E661B4">
        <w:tblPrEx>
          <w:tblCellMar>
            <w:top w:w="0" w:type="dxa"/>
            <w:left w:w="108" w:type="dxa"/>
            <w:bottom w:w="0" w:type="dxa"/>
            <w:right w:w="108" w:type="dxa"/>
          </w:tblCellMar>
        </w:tblPrEx>
        <w:trPr>
          <w:cantSplit/>
          <w:trHeight w:val="36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5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D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2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1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3EEBC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8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B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0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F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1F7A6591">
        <w:tblPrEx>
          <w:tblCellMar>
            <w:top w:w="0" w:type="dxa"/>
            <w:left w:w="108" w:type="dxa"/>
            <w:bottom w:w="0" w:type="dxa"/>
            <w:right w:w="108" w:type="dxa"/>
          </w:tblCellMar>
        </w:tblPrEx>
        <w:trPr>
          <w:cantSplit/>
          <w:trHeight w:val="23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8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E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0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5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4C9E703E">
        <w:tblPrEx>
          <w:tblCellMar>
            <w:top w:w="0" w:type="dxa"/>
            <w:left w:w="108" w:type="dxa"/>
            <w:bottom w:w="0" w:type="dxa"/>
            <w:right w:w="108" w:type="dxa"/>
          </w:tblCellMar>
        </w:tblPrEx>
        <w:trPr>
          <w:cantSplit/>
          <w:trHeight w:val="23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1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8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7595C6AF">
        <w:tblPrEx>
          <w:tblCellMar>
            <w:top w:w="0" w:type="dxa"/>
            <w:left w:w="108" w:type="dxa"/>
            <w:bottom w:w="0" w:type="dxa"/>
            <w:right w:w="108" w:type="dxa"/>
          </w:tblCellMar>
        </w:tblPrEx>
        <w:trPr>
          <w:cantSplit/>
          <w:trHeight w:val="31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E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4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E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6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334B9F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CE5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1A5BF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3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F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6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2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6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36321597">
        <w:tblPrEx>
          <w:tblCellMar>
            <w:top w:w="0" w:type="dxa"/>
            <w:left w:w="108" w:type="dxa"/>
            <w:bottom w:w="0" w:type="dxa"/>
            <w:right w:w="108" w:type="dxa"/>
          </w:tblCellMar>
        </w:tblPrEx>
        <w:trPr>
          <w:cantSplit/>
          <w:trHeight w:val="34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C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8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D1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739F9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4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2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29E80561">
        <w:tblPrEx>
          <w:tblCellMar>
            <w:top w:w="0" w:type="dxa"/>
            <w:left w:w="108" w:type="dxa"/>
            <w:bottom w:w="0" w:type="dxa"/>
            <w:right w:w="108" w:type="dxa"/>
          </w:tblCellMar>
        </w:tblPrEx>
        <w:trPr>
          <w:cantSplit/>
          <w:trHeight w:val="44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F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8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86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799FA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C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580F7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D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0D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113F3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7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15423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A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1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E2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E7CB1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
</w:t>
            </w:r>
          </w:p>
          <w:p w14:paraId="376DB1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7B29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7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563D1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F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8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5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A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684787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5502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17127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0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A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D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1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1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44383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F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6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A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0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18067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4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F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办理在城镇开发边界外的集体土地上，进行乡镇企业、乡村公共设施和公益事业、农村一二三产业融合发展项目等非村民住宅类乡村建设项目的新建、改建、扩建规划许可证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26E464A6">
        <w:tblPrEx>
          <w:tblCellMar>
            <w:top w:w="0" w:type="dxa"/>
            <w:left w:w="108" w:type="dxa"/>
            <w:bottom w:w="0" w:type="dxa"/>
            <w:right w:w="108" w:type="dxa"/>
          </w:tblCellMar>
        </w:tblPrEx>
        <w:trPr>
          <w:cantSplit/>
          <w:trHeight w:val="80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1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2C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DF5F1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县农业农村局
县城市管理和综合执法局
</w:t>
            </w:r>
          </w:p>
          <w:p w14:paraId="7E2EB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A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3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41162D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BF3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0E13B78C">
        <w:tblPrEx>
          <w:tblCellMar>
            <w:top w:w="0" w:type="dxa"/>
            <w:left w:w="108" w:type="dxa"/>
            <w:bottom w:w="0" w:type="dxa"/>
            <w:right w:w="108" w:type="dxa"/>
          </w:tblCellMar>
        </w:tblPrEx>
        <w:trPr>
          <w:cantSplit/>
          <w:trHeight w:val="5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C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A7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县公安局
</w:t>
            </w:r>
          </w:p>
          <w:p w14:paraId="483D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2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62E2FA4E">
        <w:tblPrEx>
          <w:tblCellMar>
            <w:top w:w="0" w:type="dxa"/>
            <w:left w:w="108" w:type="dxa"/>
            <w:bottom w:w="0" w:type="dxa"/>
            <w:right w:w="108" w:type="dxa"/>
          </w:tblCellMar>
        </w:tblPrEx>
        <w:trPr>
          <w:cantSplit/>
          <w:trHeight w:val="21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7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C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1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52647B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D24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06AE7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C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3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F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F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2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3F565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0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E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6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6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11D723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03F1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2E501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A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0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5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8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3657C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F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C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2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21EB7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9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E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6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D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0314C4B4">
        <w:tblPrEx>
          <w:tblCellMar>
            <w:top w:w="0" w:type="dxa"/>
            <w:left w:w="108" w:type="dxa"/>
            <w:bottom w:w="0" w:type="dxa"/>
            <w:right w:w="108" w:type="dxa"/>
          </w:tblCellMar>
        </w:tblPrEx>
        <w:trPr>
          <w:cantSplit/>
          <w:trHeight w:val="20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7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B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E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F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17703FB0">
        <w:tblPrEx>
          <w:tblCellMar>
            <w:top w:w="0" w:type="dxa"/>
            <w:left w:w="108" w:type="dxa"/>
            <w:bottom w:w="0" w:type="dxa"/>
            <w:right w:w="108" w:type="dxa"/>
          </w:tblCellMar>
        </w:tblPrEx>
        <w:trPr>
          <w:cantSplit/>
          <w:trHeight w:val="22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6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E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D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4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对符合条件的农村适龄妇女和城镇低保适龄妇女开展“两癌”免费检查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A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1959EC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C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E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E6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1C383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C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241661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A7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63F5D3F2">
        <w:tblPrEx>
          <w:tblCellMar>
            <w:top w:w="0" w:type="dxa"/>
            <w:left w:w="108" w:type="dxa"/>
            <w:bottom w:w="0" w:type="dxa"/>
            <w:right w:w="108" w:type="dxa"/>
          </w:tblCellMar>
        </w:tblPrEx>
        <w:trPr>
          <w:cantSplit/>
          <w:trHeight w:val="44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1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0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DE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4E7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3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2AA3C7B0">
        <w:tblPrEx>
          <w:tblCellMar>
            <w:top w:w="0" w:type="dxa"/>
            <w:left w:w="108" w:type="dxa"/>
            <w:bottom w:w="0" w:type="dxa"/>
            <w:right w:w="108" w:type="dxa"/>
          </w:tblCellMar>
        </w:tblPrEx>
        <w:trPr>
          <w:cantSplit/>
          <w:trHeight w:val="31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9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4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2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6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41C3B196">
        <w:tblPrEx>
          <w:tblCellMar>
            <w:top w:w="0" w:type="dxa"/>
            <w:left w:w="108" w:type="dxa"/>
            <w:bottom w:w="0" w:type="dxa"/>
            <w:right w:w="108" w:type="dxa"/>
          </w:tblCellMar>
        </w:tblPrEx>
        <w:trPr>
          <w:cantSplit/>
          <w:trHeight w:val="80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7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3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43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7BF024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8BE2A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县商务科技和工业信息化局
</w:t>
            </w:r>
          </w:p>
          <w:p w14:paraId="01AF54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4B455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3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5237E57E">
        <w:tblPrEx>
          <w:tblCellMar>
            <w:top w:w="0" w:type="dxa"/>
            <w:left w:w="108" w:type="dxa"/>
            <w:bottom w:w="0" w:type="dxa"/>
            <w:right w:w="108" w:type="dxa"/>
          </w:tblCellMar>
        </w:tblPrEx>
        <w:trPr>
          <w:cantSplit/>
          <w:trHeight w:val="80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B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1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98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县林业局
</w:t>
            </w:r>
          </w:p>
          <w:p w14:paraId="7D5A2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0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3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4244A0CF">
        <w:tblPrEx>
          <w:tblCellMar>
            <w:top w:w="0" w:type="dxa"/>
            <w:left w:w="108" w:type="dxa"/>
            <w:bottom w:w="0" w:type="dxa"/>
            <w:right w:w="108" w:type="dxa"/>
          </w:tblCellMar>
        </w:tblPrEx>
        <w:trPr>
          <w:cantSplit/>
          <w:trHeight w:val="79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0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E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FD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县消防救援大队县公安局
</w:t>
            </w:r>
          </w:p>
          <w:p w14:paraId="12F59F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DD6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B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88556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E49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144C6E1A">
        <w:tblPrEx>
          <w:tblCellMar>
            <w:top w:w="0" w:type="dxa"/>
            <w:left w:w="108" w:type="dxa"/>
            <w:bottom w:w="0" w:type="dxa"/>
            <w:right w:w="108" w:type="dxa"/>
          </w:tblCellMar>
        </w:tblPrEx>
        <w:trPr>
          <w:cantSplit/>
          <w:trHeight w:val="42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8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C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9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7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F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666B4A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B94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1634D7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A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9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5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2.负责本级便民服务中心建设和维护工作，协调指导各村（社区）镇便民服务站建设运行工作；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3400222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EAAD47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8CE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FDC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9C3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02E69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E1B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211E1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1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9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0E16EE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269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25AE8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A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3DB7FA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708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9FC0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C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B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6ECC3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3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6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3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00A5D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6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A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D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09DC1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5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F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29ECE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6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D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A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7BC3E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3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6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3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4298D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0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B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141E6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3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D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72401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9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7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C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0BC3A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F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4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8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53A6C832">
        <w:tblPrEx>
          <w:tblCellMar>
            <w:top w:w="0" w:type="dxa"/>
            <w:left w:w="108" w:type="dxa"/>
            <w:bottom w:w="0" w:type="dxa"/>
            <w:right w:w="108" w:type="dxa"/>
          </w:tblCellMar>
        </w:tblPrEx>
        <w:trPr>
          <w:cantSplit/>
          <w:trHeight w:val="14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D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48FA371E">
        <w:tblPrEx>
          <w:tblCellMar>
            <w:top w:w="0" w:type="dxa"/>
            <w:left w:w="108" w:type="dxa"/>
            <w:bottom w:w="0" w:type="dxa"/>
            <w:right w:w="108" w:type="dxa"/>
          </w:tblCellMar>
        </w:tblPrEx>
        <w:trPr>
          <w:cantSplit/>
          <w:trHeight w:val="14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9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E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4FAB8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5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707773BE">
        <w:tblPrEx>
          <w:tblCellMar>
            <w:top w:w="0" w:type="dxa"/>
            <w:left w:w="108" w:type="dxa"/>
            <w:bottom w:w="0" w:type="dxa"/>
            <w:right w:w="108" w:type="dxa"/>
          </w:tblCellMar>
        </w:tblPrEx>
        <w:trPr>
          <w:cantSplit/>
          <w:trHeight w:val="14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7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3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负责出具自建房经营证明、未取得房产证经营证明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群众自行前往不动产登记中心证明房产归属并到市场监督管理局办理营业执照</w:t>
            </w:r>
          </w:p>
        </w:tc>
      </w:tr>
      <w:tr w14:paraId="202DE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6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A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464C61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D71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1EB6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2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2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4B5E8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7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2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A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33215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6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B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5500DD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1F4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07D5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C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B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09D86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5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5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57880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D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A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5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1CFA2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1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C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3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4A8D5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4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0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6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6D570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2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A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A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6E8A1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C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6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1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68368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6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0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37CBF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C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2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38D81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6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1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5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79A19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8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2CA58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8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E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5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77D50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6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7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2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7D0E3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1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6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8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4A224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9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6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2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62AA7C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70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8191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F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6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C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4B2009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895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1E0C1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D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4C9676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7DE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24888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C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E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40C4A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A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39745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9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9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不再对完成城镇新增就业人数任务进行考核</w:t>
            </w:r>
          </w:p>
        </w:tc>
      </w:tr>
      <w:tr w14:paraId="3E83D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F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3A07F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1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4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381042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6A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2F070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3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C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D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取消由镇级负责土地征收、征用，由县人民政府办公室负责</w:t>
            </w:r>
          </w:p>
        </w:tc>
      </w:tr>
      <w:tr w14:paraId="7E8D4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F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1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7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09617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5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2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12851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D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3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1A14E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A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F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53CF5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3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6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409E6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C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D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7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0F338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F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B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对废弃矿山进行生态修复和后期管护</w:t>
            </w:r>
          </w:p>
        </w:tc>
      </w:tr>
      <w:tr w14:paraId="32433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5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A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05E9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A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E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6361A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9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C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A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1DFBE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5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9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5F80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E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C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7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2E735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0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9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F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15DC3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6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A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48979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6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8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8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150554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28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438FF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A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4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2470D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9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3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8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0DB690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9A7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43BED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C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2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0CB11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5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5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6BD1E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3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4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72265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E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4CA16F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B0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34AC0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C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7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02721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6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B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38FD0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5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6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F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7D696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4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D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48548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E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1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2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10A6E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6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5ABBB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E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15A5B7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029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7085C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4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4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B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5562E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6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A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5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7FEE6E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A2C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0D54A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F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7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2B591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7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E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1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2635F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2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6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4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731EE6E6">
        <w:tblPrEx>
          <w:tblCellMar>
            <w:top w:w="0" w:type="dxa"/>
            <w:left w:w="108" w:type="dxa"/>
            <w:bottom w:w="0" w:type="dxa"/>
            <w:right w:w="108" w:type="dxa"/>
          </w:tblCellMar>
        </w:tblPrEx>
        <w:trPr>
          <w:cantSplit/>
          <w:trHeight w:val="14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B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4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47C1D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5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3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5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4E791A8D">
        <w:tblPrEx>
          <w:tblCellMar>
            <w:top w:w="0" w:type="dxa"/>
            <w:left w:w="108" w:type="dxa"/>
            <w:bottom w:w="0" w:type="dxa"/>
            <w:right w:w="108" w:type="dxa"/>
          </w:tblCellMar>
        </w:tblPrEx>
        <w:trPr>
          <w:cantSplit/>
          <w:trHeight w:val="1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B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8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70A74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F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F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3BF49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1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0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E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10C0CF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7C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3A4E6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C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3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4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565DE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0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21B5D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6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6B1CA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8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D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3512A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F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2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311AD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E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6D0D7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6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2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9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2581B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413AF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7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7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60F3C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8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8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1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7364D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E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1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6B627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2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C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0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18109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5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A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23DB1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D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9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B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4C8C9FA9">
        <w:tblPrEx>
          <w:tblCellMar>
            <w:top w:w="0" w:type="dxa"/>
            <w:left w:w="108" w:type="dxa"/>
            <w:bottom w:w="0" w:type="dxa"/>
            <w:right w:w="108" w:type="dxa"/>
          </w:tblCellMar>
        </w:tblPrEx>
        <w:trPr>
          <w:cantSplit/>
          <w:trHeight w:val="13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7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7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E048">
            <w:pPr>
              <w:widowControl/>
              <w:kinsoku/>
              <w:spacing w:before="0" w:beforeLines="0" w:after="0" w:afterLines="0"/>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5CF3C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C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2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B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44EEE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6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4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D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0DE00C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A57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7343416D">
        <w:tblPrEx>
          <w:tblCellMar>
            <w:top w:w="0" w:type="dxa"/>
            <w:left w:w="108" w:type="dxa"/>
            <w:bottom w:w="0" w:type="dxa"/>
            <w:right w:w="108" w:type="dxa"/>
          </w:tblCellMar>
        </w:tblPrEx>
        <w:trPr>
          <w:cantSplit/>
          <w:trHeight w:val="18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A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5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9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2DA1B15B">
        <w:tblPrEx>
          <w:tblCellMar>
            <w:top w:w="0" w:type="dxa"/>
            <w:left w:w="108" w:type="dxa"/>
            <w:bottom w:w="0" w:type="dxa"/>
            <w:right w:w="108" w:type="dxa"/>
          </w:tblCellMar>
        </w:tblPrEx>
        <w:trPr>
          <w:cantSplit/>
          <w:trHeight w:val="17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E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E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B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483DAD14">
        <w:tblPrEx>
          <w:tblCellMar>
            <w:top w:w="0" w:type="dxa"/>
            <w:left w:w="108" w:type="dxa"/>
            <w:bottom w:w="0" w:type="dxa"/>
            <w:right w:w="108" w:type="dxa"/>
          </w:tblCellMar>
        </w:tblPrEx>
        <w:trPr>
          <w:cantSplit/>
          <w:trHeight w:val="18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0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2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取消镇级对下派注册任务给企业、个人办理注册营业执照。由县市场监督管理局、县商务科技和工业信息化局负责市场主体倍增宣传、新增、注销等工作</w:t>
            </w:r>
          </w:p>
        </w:tc>
      </w:tr>
      <w:tr w14:paraId="3D00ED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AB9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7D7C0049">
        <w:tblPrEx>
          <w:tblCellMar>
            <w:top w:w="0" w:type="dxa"/>
            <w:left w:w="108" w:type="dxa"/>
            <w:bottom w:w="0" w:type="dxa"/>
            <w:right w:w="108" w:type="dxa"/>
          </w:tblCellMar>
        </w:tblPrEx>
        <w:trPr>
          <w:cantSplit/>
          <w:trHeight w:val="16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0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D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r w14:paraId="0BC640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DA3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1C477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0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6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3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由县教育局负责排查校外培训机构，县市场监督管理局负责对校外培训（托管）机构实行监管并实行定期督导和检查</w:t>
            </w:r>
          </w:p>
        </w:tc>
      </w:tr>
    </w:tbl>
    <w:p w14:paraId="30917D7F">
      <w:pPr>
        <w:pStyle w:val="3"/>
        <w:spacing w:before="0" w:after="0" w:line="240" w:lineRule="auto"/>
        <w:jc w:val="center"/>
        <w:rPr>
          <w:rFonts w:ascii="Times New Roman" w:hAnsi="Times New Roman" w:eastAsia="方正小标宋_GBK" w:cs="Times New Roman"/>
          <w:color w:val="auto"/>
          <w:spacing w:val="7"/>
          <w:lang w:eastAsia="zh-CN"/>
        </w:rPr>
      </w:pPr>
    </w:p>
    <w:p w14:paraId="1B2D62F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500000000000000"/>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ACFC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D2E99C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D2E99C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065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1980B93"/>
    <w:rsid w:val="3D73D923"/>
    <w:rsid w:val="550C2206"/>
    <w:rsid w:val="554D35DE"/>
    <w:rsid w:val="559FB6BD"/>
    <w:rsid w:val="76971041"/>
    <w:rsid w:val="7FD7F24A"/>
    <w:rsid w:val="FCFEB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89</Words>
  <Characters>90</Characters>
  <Lines>1</Lines>
  <Paragraphs>1</Paragraphs>
  <TotalTime>0</TotalTime>
  <ScaleCrop>false</ScaleCrop>
  <LinksUpToDate>false</LinksUpToDate>
  <CharactersWithSpaces>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XH</cp:lastModifiedBy>
  <dcterms:modified xsi:type="dcterms:W3CDTF">2025-07-18T10:34:54Z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eyJoZGlkIjoiOWFkNDVlMmRjYzQ4ZDY2ODAyMmEyZWEzMTcwMGZhYTAiLCJ1c2VySWQiOiIzOTIyODM0MzcifQ==</vt:lpwstr>
  </property>
  <property fmtid="{D5CDD505-2E9C-101B-9397-08002B2CF9AE}" pid="3" name="KSOProductBuildVer">
    <vt:lpwstr>2052-12.8.2.1119</vt:lpwstr>
  </property>
  <property fmtid="{D5CDD505-2E9C-101B-9397-08002B2CF9AE}" pid="4" name="ICV">
    <vt:lpwstr>AC747FA5BD1F4BDC87EB03F71A17181F_12</vt:lpwstr>
  </property>
</Properties>
</file>